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F3" w:rsidRDefault="0088638A">
      <w:r>
        <w:t>New test doc for scientific notation</w:t>
      </w:r>
    </w:p>
    <w:p w:rsidR="0088638A" w:rsidRDefault="0088638A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</w:rPr>
            <m:t>=</m:t>
          </m:r>
          <w:bookmarkStart w:id="0" w:name="_GoBack"/>
          <w:bookmarkEnd w:id="0"/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n-k</m:t>
                  </m:r>
                </m:sup>
              </m:sSup>
            </m:e>
          </m:nary>
        </m:oMath>
      </m:oMathPara>
    </w:p>
    <w:sectPr w:rsidR="00886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8A"/>
    <w:rsid w:val="0088638A"/>
    <w:rsid w:val="00A0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McFalls, Nancy</dc:creator>
  <cp:lastModifiedBy>McFalls, Nancy</cp:lastModifiedBy>
  <cp:revision>1</cp:revision>
  <dcterms:created xsi:type="dcterms:W3CDTF">2014-02-05T19:47:00Z</dcterms:created>
  <dcterms:modified xsi:type="dcterms:W3CDTF">2014-02-05T19:53:00Z</dcterms:modified>
</cp:coreProperties>
</file>